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6C5" w14:textId="2517E609" w:rsidR="00E503C4" w:rsidRDefault="00E503C4" w:rsidP="00EA1515">
      <w:pPr>
        <w:rPr>
          <w:sz w:val="16"/>
          <w:szCs w:val="16"/>
          <w:lang w:val="es-HN"/>
        </w:rPr>
      </w:pPr>
    </w:p>
    <w:p w14:paraId="20E0ACF4" w14:textId="6657E3A1" w:rsidR="003A15DA" w:rsidRDefault="003A15DA" w:rsidP="00EA1515">
      <w:pPr>
        <w:rPr>
          <w:sz w:val="16"/>
          <w:szCs w:val="16"/>
          <w:lang w:val="es-HN"/>
        </w:rPr>
      </w:pPr>
    </w:p>
    <w:p w14:paraId="54C49345" w14:textId="77777777" w:rsidR="003A15DA" w:rsidRDefault="003A15DA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14:paraId="2B6013F1" w14:textId="77777777"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6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966"/>
        <w:gridCol w:w="552"/>
        <w:gridCol w:w="424"/>
        <w:gridCol w:w="34"/>
        <w:gridCol w:w="484"/>
        <w:gridCol w:w="752"/>
        <w:gridCol w:w="57"/>
        <w:gridCol w:w="89"/>
      </w:tblGrid>
      <w:tr w:rsidR="001F3008" w:rsidRPr="00E503C4" w14:paraId="1BD5A544" w14:textId="2B21E8B8" w:rsidTr="005F244C">
        <w:trPr>
          <w:gridAfter w:val="2"/>
          <w:wAfter w:w="146" w:type="dxa"/>
          <w:trHeight w:val="716"/>
        </w:trPr>
        <w:tc>
          <w:tcPr>
            <w:tcW w:w="9491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7CEFEA0" w14:textId="77777777" w:rsidR="00F3500A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</w:p>
          <w:p w14:paraId="3C258E40" w14:textId="75A1E15C" w:rsidR="001F3008" w:rsidRDefault="000528B1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LISTADO DE </w:t>
            </w:r>
            <w:r w:rsidR="004166E2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REQUISITOS </w:t>
            </w:r>
            <w:r w:rsidR="008A6A9D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PARA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REGISTRO DE PRODUCTOS MICROBIOLÓG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ICOS FORMULADOS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USO AGRÍCOLA</w:t>
            </w:r>
          </w:p>
          <w:p w14:paraId="4EE9A8B2" w14:textId="37799F99" w:rsidR="00F3500A" w:rsidRPr="00E503C4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C860B95" w14:textId="74F983EF" w:rsidTr="005F244C">
        <w:trPr>
          <w:trHeight w:val="30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77777777"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BC711DF" w14:textId="06715AA7" w:rsidTr="000528B1">
        <w:trPr>
          <w:gridAfter w:val="2"/>
          <w:wAfter w:w="146" w:type="dxa"/>
          <w:trHeight w:val="442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0DEB66B7" w:rsidR="001F3008" w:rsidRPr="00E503C4" w:rsidRDefault="001F300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DE CUMPLIMIENTO DEL REGLAMEN</w:t>
            </w:r>
            <w:r w:rsidR="00E354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TO TÉCNICO CENTROAMERICANO 65.05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.61:16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F66" w14:textId="344FF25C"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5F244C" w:rsidRPr="00E503C4" w14:paraId="0C395DF3" w14:textId="3DF17736" w:rsidTr="000528B1">
        <w:trPr>
          <w:gridAfter w:val="2"/>
          <w:wAfter w:w="146" w:type="dxa"/>
          <w:trHeight w:val="9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5F244C" w:rsidRPr="00E503C4" w:rsidRDefault="005F244C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09D" w14:textId="43BE1560" w:rsidR="005F244C" w:rsidRPr="00E503C4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FOLIO </w:t>
            </w:r>
          </w:p>
        </w:tc>
      </w:tr>
      <w:tr w:rsidR="005F244C" w:rsidRPr="00E503C4" w14:paraId="301DFAE7" w14:textId="04BEBE1B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445E74B1" w:rsidR="005F244C" w:rsidRPr="009D6B5B" w:rsidRDefault="005F244C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FD74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13372B42" w14:textId="135FEAB9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7CB0DCCB" w:rsidR="00382044" w:rsidRPr="005C73DA" w:rsidRDefault="003820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7B45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00ECF607" w14:textId="6724D94C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5412" w14:textId="3976A586" w:rsidR="00382044" w:rsidRDefault="003820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461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13C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14A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2F786FAF" w14:textId="76183CF1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43620C9A" w:rsidR="00382044" w:rsidRPr="005C73DA" w:rsidRDefault="003820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E410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1E705DEF" w14:textId="4F3B800D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F0B6BE" w14:textId="468A26D8" w:rsidR="00382044" w:rsidRPr="00657881" w:rsidRDefault="00382044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I. </w:t>
            </w:r>
            <w:r w:rsidRPr="00657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 ADMINISTRATIVOS: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D4F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B61B7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C5F5F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16C1B598" w14:textId="733C2FD5" w:rsidTr="005F244C">
        <w:trPr>
          <w:gridAfter w:val="2"/>
          <w:wAfter w:w="146" w:type="dxa"/>
          <w:trHeight w:val="77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D75" w14:textId="77777777" w:rsidR="00382044" w:rsidRDefault="00382044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B8E0DE" w14:textId="0D1CD7E6" w:rsidR="00382044" w:rsidRDefault="00382044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Solicitud 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conformidad con el Anexo 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(Normativo) del RTCA 65.05.61:16 para plaguicidas Microbiológicos de uso Agrícola</w:t>
            </w: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1A0DD706" w14:textId="77777777" w:rsidR="00382044" w:rsidRDefault="00382044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F3500A">
              <w:rPr>
                <w:rFonts w:ascii="Arial" w:hAnsi="Arial" w:cs="Arial"/>
                <w:bCs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)</w:t>
            </w:r>
            <w:r w:rsidRPr="008376E7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.</w:t>
            </w:r>
          </w:p>
          <w:p w14:paraId="57D052FE" w14:textId="46071DC5" w:rsidR="00382044" w:rsidRPr="008376E7" w:rsidRDefault="00382044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913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23F5C574" w14:textId="5EA50ECC" w:rsidTr="005F244C">
        <w:trPr>
          <w:gridAfter w:val="2"/>
          <w:wAfter w:w="146" w:type="dxa"/>
          <w:trHeight w:val="44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5697" w14:textId="1D4F99E1" w:rsidR="00382044" w:rsidRDefault="00382044" w:rsidP="009D6B5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4A8E2" w14:textId="77777777" w:rsidR="00382044" w:rsidRDefault="00382044" w:rsidP="00F3500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>Certificado de regi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 o libre venta, 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>en original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6DB5FE" w14:textId="3896D1B2" w:rsidR="00382044" w:rsidRPr="00F3500A" w:rsidRDefault="00382044" w:rsidP="00F3500A">
            <w:pPr>
              <w:pStyle w:val="Prrafodelist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Cs/>
                <w:sz w:val="20"/>
                <w:szCs w:val="20"/>
              </w:rPr>
              <w:t>(Extendido por la ANC del país de origen de formulación o reproducción del plaguicida microbiológico, debidamente legalizado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  </w:t>
            </w:r>
          </w:p>
          <w:p w14:paraId="2060358D" w14:textId="74EBDAFD" w:rsidR="00382044" w:rsidRPr="00F3500A" w:rsidRDefault="00382044" w:rsidP="00F3500A">
            <w:pPr>
              <w:pStyle w:val="Prrafodelist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88A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0CD18B3F" w14:textId="033D5725" w:rsidTr="005F244C">
        <w:trPr>
          <w:gridAfter w:val="2"/>
          <w:wAfter w:w="146" w:type="dxa"/>
          <w:trHeight w:val="74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63EC" w14:textId="346735A6" w:rsidR="00382044" w:rsidRDefault="00382044" w:rsidP="00B521A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EF53E" w14:textId="77777777" w:rsidR="00382044" w:rsidRDefault="00382044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Certificados de composición, 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>en original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9C10870" w14:textId="54EB074E" w:rsidR="00382044" w:rsidRPr="00F3500A" w:rsidRDefault="00382044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Cs/>
                <w:sz w:val="20"/>
                <w:szCs w:val="20"/>
              </w:rPr>
              <w:t>(Emitido y firmado por el responsable de la reproducción o formulación del product</w:t>
            </w: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>o)</w:t>
            </w:r>
          </w:p>
          <w:p w14:paraId="12DFF51F" w14:textId="3758F1B8" w:rsidR="00382044" w:rsidRPr="008376E7" w:rsidRDefault="00382044" w:rsidP="00B521A4">
            <w:pPr>
              <w:pStyle w:val="Sinespaciad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6E0B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648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54E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34CB0EA7" w14:textId="0E182F98" w:rsidTr="005F244C">
        <w:trPr>
          <w:gridAfter w:val="2"/>
          <w:wAfter w:w="146" w:type="dxa"/>
          <w:trHeight w:val="7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2605" w14:textId="77777777" w:rsidR="00382044" w:rsidRPr="004E1863" w:rsidRDefault="00382044" w:rsidP="004E1863">
            <w:pPr>
              <w:pStyle w:val="Sinespaciad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841805" w14:textId="019A6C1C" w:rsidR="00382044" w:rsidRDefault="00382044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>Certificado</w:t>
            </w:r>
            <w:r w:rsidRPr="0083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análisis 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>del plaguicida microbiológico que reporte la concentración de la entidad microbiológica, en original y firmado por el profesional responsable.</w:t>
            </w:r>
          </w:p>
          <w:p w14:paraId="37034554" w14:textId="6975DB2A" w:rsidR="00382044" w:rsidRPr="008376E7" w:rsidRDefault="00382044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122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21E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DF4" w14:textId="77777777" w:rsidR="00382044" w:rsidRPr="005C73DA" w:rsidRDefault="003820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0D76CEE7" w14:textId="77777777" w:rsidTr="005F244C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B24E" w14:textId="77777777" w:rsidR="00382044" w:rsidRPr="00A55BF9" w:rsidRDefault="00382044" w:rsidP="00A55BF9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8A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 de la Información de Registro</w:t>
            </w:r>
          </w:p>
          <w:p w14:paraId="5F6AD017" w14:textId="62386B23" w:rsidR="00382044" w:rsidRPr="00F3500A" w:rsidRDefault="00382044" w:rsidP="00A55BF9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A5C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364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778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4F547171" w14:textId="77777777" w:rsidTr="005F244C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D767" w14:textId="79B9F54C" w:rsidR="00382044" w:rsidRPr="00F3500A" w:rsidRDefault="00382044" w:rsidP="00A55BF9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8376E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Pruebas de Eficacia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realizados en el Exterior deberán presentar aval de la ANC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52B8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7EA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3447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0AD43DB9" w14:textId="7286917D" w:rsidTr="005F244C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B6F6" w14:textId="77777777" w:rsidR="00382044" w:rsidRPr="00F3500A" w:rsidRDefault="00382044" w:rsidP="00F3500A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</w:p>
          <w:p w14:paraId="1C321E0E" w14:textId="49B7B52F" w:rsidR="00382044" w:rsidRDefault="00382044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3 copias del Arte de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Etiqueta y panfleto.</w:t>
            </w:r>
          </w:p>
          <w:p w14:paraId="26A4ACEA" w14:textId="28E1E18E" w:rsidR="00382044" w:rsidRPr="00B521A4" w:rsidRDefault="00382044" w:rsidP="00F3500A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236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3BE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6026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4AB028BE" w14:textId="132F5635" w:rsidTr="005F244C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C64B" w14:textId="77777777" w:rsidR="00382044" w:rsidRDefault="00382044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499D1DA9" w14:textId="2B87C452" w:rsidR="00382044" w:rsidRDefault="00382044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Los laboratorios que desarrollen los estudios de Toxicología y Ecotoxicología deben presentar aval de la ANC del país donde se realizó el estudio.</w:t>
            </w:r>
          </w:p>
          <w:p w14:paraId="67DF93B7" w14:textId="353B39D0" w:rsidR="00382044" w:rsidRPr="008376E7" w:rsidRDefault="00382044" w:rsidP="00F3500A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3D8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936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1E8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130157E9" w14:textId="71A65027" w:rsidTr="00000656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1897C1C" w14:textId="77777777" w:rsidR="00382044" w:rsidRDefault="00382044" w:rsidP="005D7EA9">
            <w:pPr>
              <w:pStyle w:val="Sinespaciad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3380715B" w14:textId="77777777" w:rsidR="00382044" w:rsidRDefault="00382044" w:rsidP="005D7EA9">
            <w:pPr>
              <w:pStyle w:val="Sinespaciad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II. 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TÉCNIC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 (Todos los incisos del numeral 5.2.1 al 5.2.9).</w:t>
            </w:r>
          </w:p>
          <w:p w14:paraId="0B5092B0" w14:textId="5A275F50" w:rsidR="00382044" w:rsidRPr="00EA1515" w:rsidRDefault="00382044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8316C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CBAA7" w14:textId="77777777" w:rsidR="00382044" w:rsidRPr="005C73DA" w:rsidRDefault="00382044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DDAD0" w14:textId="77777777" w:rsidR="00382044" w:rsidRPr="005C73DA" w:rsidRDefault="00382044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382044" w:rsidRPr="00E503C4" w14:paraId="24E5584E" w14:textId="77777777" w:rsidTr="005F244C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DE8" w14:textId="77777777" w:rsidR="00382044" w:rsidRDefault="0038204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0A98F51" w14:textId="2990D508" w:rsidR="00382044" w:rsidRDefault="0038204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7E747C08" w14:textId="77777777" w:rsidR="00382044" w:rsidRDefault="00382044" w:rsidP="000528B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ificado de preferencia en leitz</w:t>
            </w: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55C73C09" w14:textId="4A669A30" w:rsidR="00382044" w:rsidRPr="00883B03" w:rsidRDefault="00382044" w:rsidP="000528B1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57570C4B" w14:textId="77777777" w:rsidR="00382044" w:rsidRDefault="00382044" w:rsidP="000528B1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34496355" w14:textId="77777777" w:rsidR="00382044" w:rsidRDefault="0038204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C7E9FA7" w14:textId="77777777" w:rsidR="00382044" w:rsidRDefault="0038204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5651F46" w14:textId="29621906" w:rsidR="00382044" w:rsidRDefault="00382044" w:rsidP="000528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36DAB20" w14:textId="77777777" w:rsidR="00382044" w:rsidRDefault="00382044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382044" w:rsidRPr="00E503C4" w:rsidRDefault="00382044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382044" w:rsidRPr="00E503C4" w14:paraId="03E0CAF2" w14:textId="77777777" w:rsidTr="000528B1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0193A12C" w:rsidR="00382044" w:rsidRPr="00E503C4" w:rsidRDefault="00382044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382044" w:rsidRPr="00E503C4" w14:paraId="76B1A8B0" w14:textId="77777777" w:rsidTr="000528B1">
        <w:trPr>
          <w:gridBefore w:val="1"/>
          <w:gridAfter w:val="1"/>
          <w:wBefore w:w="279" w:type="dxa"/>
          <w:wAfter w:w="89" w:type="dxa"/>
          <w:trHeight w:val="669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179AD174" w:rsidR="00382044" w:rsidRPr="00DA7C9C" w:rsidRDefault="00382044" w:rsidP="006338B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EA1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5537" w14:textId="77777777" w:rsidR="007E2B72" w:rsidRDefault="007E2B72" w:rsidP="00C20E29">
      <w:r>
        <w:separator/>
      </w:r>
    </w:p>
  </w:endnote>
  <w:endnote w:type="continuationSeparator" w:id="0">
    <w:p w14:paraId="09AB5264" w14:textId="77777777" w:rsidR="007E2B72" w:rsidRDefault="007E2B72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78DC" w14:textId="77777777" w:rsidR="00EB1972" w:rsidRDefault="00EB19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4A35AB44" w:rsidR="00522121" w:rsidRDefault="00EB197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8480" behindDoc="1" locked="0" layoutInCell="1" allowOverlap="1" wp14:anchorId="07F83D07" wp14:editId="3237505E">
          <wp:simplePos x="0" y="0"/>
          <wp:positionH relativeFrom="column">
            <wp:posOffset>-1257300</wp:posOffset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1480FAD3">
              <wp:simplePos x="0" y="0"/>
              <wp:positionH relativeFrom="column">
                <wp:posOffset>1066800</wp:posOffset>
              </wp:positionH>
              <wp:positionV relativeFrom="paragraph">
                <wp:posOffset>-105410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74914625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B197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pt;margin-top:-8.3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BeBkrc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74914625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EB1972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673A5E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794949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9EEB" w14:textId="77777777" w:rsidR="00EB1972" w:rsidRDefault="00EB1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6376" w14:textId="77777777" w:rsidR="007E2B72" w:rsidRDefault="007E2B72" w:rsidP="00C20E29">
      <w:r>
        <w:separator/>
      </w:r>
    </w:p>
  </w:footnote>
  <w:footnote w:type="continuationSeparator" w:id="0">
    <w:p w14:paraId="3AE05E0E" w14:textId="77777777" w:rsidR="007E2B72" w:rsidRDefault="007E2B72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FB62" w14:textId="77777777" w:rsidR="00EB1972" w:rsidRDefault="00EB19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755E" w14:textId="77777777" w:rsidR="00EB1972" w:rsidRDefault="00EB1972" w:rsidP="00EB1972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40687EED" wp14:editId="72588090">
          <wp:simplePos x="0" y="0"/>
          <wp:positionH relativeFrom="column">
            <wp:posOffset>-316865</wp:posOffset>
          </wp:positionH>
          <wp:positionV relativeFrom="paragraph">
            <wp:posOffset>-288925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2EDC0D" wp14:editId="00BCC827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00695" w14:textId="77777777" w:rsidR="00EB1972" w:rsidRPr="001C289A" w:rsidRDefault="00EB1972" w:rsidP="00EB1972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2EDC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5A800695" w14:textId="77777777" w:rsidR="00EB1972" w:rsidRPr="001C289A" w:rsidRDefault="00EB1972" w:rsidP="00EB1972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2D05393A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05F5" w14:textId="77777777" w:rsidR="00EB1972" w:rsidRDefault="00EB1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C25607"/>
    <w:multiLevelType w:val="hybridMultilevel"/>
    <w:tmpl w:val="DDB4CEFA"/>
    <w:lvl w:ilvl="0" w:tplc="02BC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7C57ED"/>
    <w:multiLevelType w:val="hybridMultilevel"/>
    <w:tmpl w:val="320A2E16"/>
    <w:lvl w:ilvl="0" w:tplc="7882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18"/>
  </w:num>
  <w:num w:numId="17">
    <w:abstractNumId w:val="19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0656"/>
    <w:rsid w:val="0000162F"/>
    <w:rsid w:val="000164CF"/>
    <w:rsid w:val="00016A60"/>
    <w:rsid w:val="00024E65"/>
    <w:rsid w:val="0003326F"/>
    <w:rsid w:val="00044301"/>
    <w:rsid w:val="000528B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4AB2"/>
    <w:rsid w:val="001F3008"/>
    <w:rsid w:val="00210156"/>
    <w:rsid w:val="002524DB"/>
    <w:rsid w:val="00275BE5"/>
    <w:rsid w:val="002851B7"/>
    <w:rsid w:val="002C3317"/>
    <w:rsid w:val="002D5C7D"/>
    <w:rsid w:val="002E512B"/>
    <w:rsid w:val="00305235"/>
    <w:rsid w:val="00313B29"/>
    <w:rsid w:val="003146B3"/>
    <w:rsid w:val="00332A7B"/>
    <w:rsid w:val="00343152"/>
    <w:rsid w:val="00367E0D"/>
    <w:rsid w:val="00376D38"/>
    <w:rsid w:val="0038181D"/>
    <w:rsid w:val="00382044"/>
    <w:rsid w:val="00397E37"/>
    <w:rsid w:val="003A15DA"/>
    <w:rsid w:val="003B286F"/>
    <w:rsid w:val="003B6109"/>
    <w:rsid w:val="003C3CE0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1863"/>
    <w:rsid w:val="004E45AD"/>
    <w:rsid w:val="00522121"/>
    <w:rsid w:val="005304DD"/>
    <w:rsid w:val="005359C2"/>
    <w:rsid w:val="005375C6"/>
    <w:rsid w:val="005406D7"/>
    <w:rsid w:val="00567EC7"/>
    <w:rsid w:val="00580724"/>
    <w:rsid w:val="005807F6"/>
    <w:rsid w:val="005920B2"/>
    <w:rsid w:val="00597AF1"/>
    <w:rsid w:val="005B0EEF"/>
    <w:rsid w:val="005B3835"/>
    <w:rsid w:val="005B5BDF"/>
    <w:rsid w:val="005C73DA"/>
    <w:rsid w:val="005D7026"/>
    <w:rsid w:val="005D74A6"/>
    <w:rsid w:val="005D7EA9"/>
    <w:rsid w:val="005F1DD0"/>
    <w:rsid w:val="005F244C"/>
    <w:rsid w:val="00602D6D"/>
    <w:rsid w:val="0061216E"/>
    <w:rsid w:val="006201FD"/>
    <w:rsid w:val="006338B4"/>
    <w:rsid w:val="00640951"/>
    <w:rsid w:val="0064779E"/>
    <w:rsid w:val="00655C5D"/>
    <w:rsid w:val="006565A4"/>
    <w:rsid w:val="00657881"/>
    <w:rsid w:val="00667AA6"/>
    <w:rsid w:val="00672F99"/>
    <w:rsid w:val="006749A2"/>
    <w:rsid w:val="006A1ACF"/>
    <w:rsid w:val="006A7366"/>
    <w:rsid w:val="006A7DCE"/>
    <w:rsid w:val="006C1E9B"/>
    <w:rsid w:val="006C3949"/>
    <w:rsid w:val="006C54ED"/>
    <w:rsid w:val="006E65BB"/>
    <w:rsid w:val="00701DBD"/>
    <w:rsid w:val="00711D07"/>
    <w:rsid w:val="00726F24"/>
    <w:rsid w:val="00734440"/>
    <w:rsid w:val="00753560"/>
    <w:rsid w:val="0076102A"/>
    <w:rsid w:val="007C2299"/>
    <w:rsid w:val="007D2D86"/>
    <w:rsid w:val="007E2B72"/>
    <w:rsid w:val="007E42E8"/>
    <w:rsid w:val="0080719F"/>
    <w:rsid w:val="008376E7"/>
    <w:rsid w:val="00845855"/>
    <w:rsid w:val="0086244C"/>
    <w:rsid w:val="0087237C"/>
    <w:rsid w:val="00874F83"/>
    <w:rsid w:val="008A6A9D"/>
    <w:rsid w:val="008B793F"/>
    <w:rsid w:val="008C494D"/>
    <w:rsid w:val="008D185D"/>
    <w:rsid w:val="00905603"/>
    <w:rsid w:val="00923F2D"/>
    <w:rsid w:val="00950A6B"/>
    <w:rsid w:val="00950FAB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55BF9"/>
    <w:rsid w:val="00A7347E"/>
    <w:rsid w:val="00A82CC4"/>
    <w:rsid w:val="00AE1F04"/>
    <w:rsid w:val="00AF3C77"/>
    <w:rsid w:val="00AF4174"/>
    <w:rsid w:val="00B5168C"/>
    <w:rsid w:val="00B521A4"/>
    <w:rsid w:val="00B624F5"/>
    <w:rsid w:val="00BA688B"/>
    <w:rsid w:val="00BC1113"/>
    <w:rsid w:val="00BC4BC3"/>
    <w:rsid w:val="00BE4433"/>
    <w:rsid w:val="00BF7043"/>
    <w:rsid w:val="00C20E29"/>
    <w:rsid w:val="00C456CA"/>
    <w:rsid w:val="00C534D9"/>
    <w:rsid w:val="00C576FA"/>
    <w:rsid w:val="00C85D9A"/>
    <w:rsid w:val="00CF35CE"/>
    <w:rsid w:val="00D05B8C"/>
    <w:rsid w:val="00D1264F"/>
    <w:rsid w:val="00D21D34"/>
    <w:rsid w:val="00D33E11"/>
    <w:rsid w:val="00D41CC9"/>
    <w:rsid w:val="00D444CF"/>
    <w:rsid w:val="00D60F92"/>
    <w:rsid w:val="00D7281C"/>
    <w:rsid w:val="00DA5F28"/>
    <w:rsid w:val="00DA7103"/>
    <w:rsid w:val="00DA7286"/>
    <w:rsid w:val="00DA7C9C"/>
    <w:rsid w:val="00DB11E0"/>
    <w:rsid w:val="00DC6038"/>
    <w:rsid w:val="00E025C7"/>
    <w:rsid w:val="00E20C09"/>
    <w:rsid w:val="00E2381C"/>
    <w:rsid w:val="00E34919"/>
    <w:rsid w:val="00E354CF"/>
    <w:rsid w:val="00E35AEF"/>
    <w:rsid w:val="00E503C4"/>
    <w:rsid w:val="00E80D1D"/>
    <w:rsid w:val="00EA1515"/>
    <w:rsid w:val="00EB1972"/>
    <w:rsid w:val="00EB359F"/>
    <w:rsid w:val="00EC5DC3"/>
    <w:rsid w:val="00F10733"/>
    <w:rsid w:val="00F3500A"/>
    <w:rsid w:val="00F422E3"/>
    <w:rsid w:val="00F62D77"/>
    <w:rsid w:val="00F64689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6DB306B9-2ACD-4C39-85BC-EB7753C1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EB6F-1835-485F-9E79-6AFC70F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5</cp:revision>
  <cp:lastPrinted>2020-11-13T14:40:00Z</cp:lastPrinted>
  <dcterms:created xsi:type="dcterms:W3CDTF">2022-07-26T20:01:00Z</dcterms:created>
  <dcterms:modified xsi:type="dcterms:W3CDTF">2024-11-13T22:24:00Z</dcterms:modified>
</cp:coreProperties>
</file>